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07D9242E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C44A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B33D1D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B33D1D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33D1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21A5F56D" w:rsidR="00306E34" w:rsidRPr="00B33D1D" w:rsidRDefault="00232EB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33D1D">
              <w:rPr>
                <w:rFonts w:ascii="Times New Roman" w:hAnsi="Times New Roman"/>
                <w:lang w:val="sr-Cyrl-RS" w:eastAsia="sr-Latn-CS"/>
              </w:rPr>
              <w:t>Наслеђивање и еволуција</w:t>
            </w:r>
          </w:p>
        </w:tc>
      </w:tr>
      <w:tr w:rsidR="00306E34" w:rsidRPr="00B33D1D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B33D1D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33D1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0C520F80" w:rsidR="00306E34" w:rsidRPr="00B33D1D" w:rsidRDefault="00677C5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</w:t>
            </w:r>
            <w:r w:rsidR="007A787D" w:rsidRPr="00B33D1D">
              <w:rPr>
                <w:rFonts w:ascii="Times New Roman" w:hAnsi="Times New Roman"/>
                <w:lang w:val="sr-Cyrl-RS" w:eastAsia="sr-Latn-CS"/>
              </w:rPr>
              <w:t>еш</w:t>
            </w:r>
            <w:r w:rsidR="00ED1702" w:rsidRPr="00B33D1D">
              <w:rPr>
                <w:rFonts w:ascii="Times New Roman" w:hAnsi="Times New Roman"/>
                <w:lang w:val="sr-Cyrl-RS" w:eastAsia="sr-Latn-CS"/>
              </w:rPr>
              <w:t>тачка селекција</w:t>
            </w:r>
          </w:p>
        </w:tc>
      </w:tr>
      <w:tr w:rsidR="00306E34" w:rsidRPr="00B33D1D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B33D1D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33D1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2B52D3D3" w:rsidR="00306E34" w:rsidRPr="00B33D1D" w:rsidRDefault="00ED170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33D1D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306E34" w:rsidRPr="00B33D1D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B33D1D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33D1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6D4" w14:textId="1EF73281" w:rsidR="00306E34" w:rsidRPr="00B33D1D" w:rsidRDefault="00677C5A" w:rsidP="00E63A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Усвајање знања о вештачкој селекцији</w:t>
            </w:r>
            <w:r w:rsidR="00E63A56" w:rsidRPr="00B33D1D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 w:eastAsia="sr-Latn-RS"/>
              </w:rPr>
              <w:t>и њеном значају за човека</w:t>
            </w:r>
          </w:p>
        </w:tc>
      </w:tr>
      <w:tr w:rsidR="00306E34" w:rsidRPr="00B33D1D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B33D1D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33D1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17EC5" w14:textId="77777777" w:rsidR="00306E34" w:rsidRPr="00B33D1D" w:rsidRDefault="00ED1702" w:rsidP="00ED170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lang w:val="sr-Cyrl-RS" w:eastAsia="sr-Latn-CS"/>
              </w:rPr>
            </w:pPr>
            <w:r w:rsidRPr="00B33D1D">
              <w:rPr>
                <w:rFonts w:ascii="Times New Roman" w:hAnsi="Times New Roman" w:cs="Times New Roman"/>
                <w:b/>
                <w:lang w:val="sr-Cyrl-RS" w:eastAsia="sr-Latn-CS"/>
              </w:rPr>
              <w:t>Ученици ће бити у стању да:</w:t>
            </w:r>
          </w:p>
          <w:p w14:paraId="71508AA0" w14:textId="481846CA" w:rsidR="0000564C" w:rsidRPr="00B33D1D" w:rsidRDefault="00E2163D" w:rsidP="0000564C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B33D1D">
              <w:rPr>
                <w:rFonts w:ascii="Times New Roman" w:hAnsi="Times New Roman" w:cs="Times New Roman"/>
                <w:lang w:val="sr-Cyrl-RS"/>
              </w:rPr>
              <w:t>Разумеју</w:t>
            </w:r>
            <w:r w:rsidR="0000564C" w:rsidRPr="00B33D1D">
              <w:rPr>
                <w:rFonts w:ascii="Times New Roman" w:hAnsi="Times New Roman" w:cs="Times New Roman"/>
                <w:lang w:val="sr-Cyrl-RS"/>
              </w:rPr>
              <w:t xml:space="preserve"> шта је вештачка селекција и због чега је човек примењује</w:t>
            </w:r>
          </w:p>
          <w:p w14:paraId="34AA0FB8" w14:textId="77777777" w:rsidR="0000564C" w:rsidRPr="00B33D1D" w:rsidRDefault="0000564C" w:rsidP="0000564C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B33D1D">
              <w:rPr>
                <w:rFonts w:ascii="Times New Roman" w:hAnsi="Times New Roman" w:cs="Times New Roman"/>
                <w:lang w:val="sr-Cyrl-RS"/>
              </w:rPr>
              <w:t>Објасне значај вештачке селекције у стварању културних биљака</w:t>
            </w:r>
          </w:p>
          <w:p w14:paraId="63A861C8" w14:textId="10B56459" w:rsidR="0000564C" w:rsidRPr="00B33D1D" w:rsidRDefault="00E2163D" w:rsidP="0000564C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B33D1D">
              <w:rPr>
                <w:rFonts w:ascii="Times New Roman" w:hAnsi="Times New Roman" w:cs="Times New Roman"/>
                <w:lang w:val="sr-Cyrl-RS"/>
              </w:rPr>
              <w:t xml:space="preserve">Наведу </w:t>
            </w:r>
            <w:r w:rsidR="0000564C" w:rsidRPr="00B33D1D">
              <w:rPr>
                <w:rFonts w:ascii="Times New Roman" w:hAnsi="Times New Roman" w:cs="Times New Roman"/>
                <w:lang w:val="sr-Cyrl-RS"/>
              </w:rPr>
              <w:t xml:space="preserve"> шта је хибридизација, а шта су хибриди</w:t>
            </w:r>
          </w:p>
          <w:p w14:paraId="31FB5BEA" w14:textId="08FAA350" w:rsidR="0000564C" w:rsidRPr="00B33D1D" w:rsidRDefault="0000564C" w:rsidP="0000564C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B33D1D">
              <w:rPr>
                <w:rFonts w:ascii="Times New Roman" w:hAnsi="Times New Roman" w:cs="Times New Roman"/>
                <w:lang w:val="sr-Cyrl-RS"/>
              </w:rPr>
              <w:t>Обја</w:t>
            </w:r>
            <w:r w:rsidR="00E2163D" w:rsidRPr="00B33D1D">
              <w:rPr>
                <w:rFonts w:ascii="Times New Roman" w:hAnsi="Times New Roman" w:cs="Times New Roman"/>
                <w:lang w:val="sr-Cyrl-RS"/>
              </w:rPr>
              <w:t>сне</w:t>
            </w:r>
            <w:r w:rsidRPr="00B33D1D">
              <w:rPr>
                <w:rFonts w:ascii="Times New Roman" w:hAnsi="Times New Roman" w:cs="Times New Roman"/>
                <w:lang w:val="sr-Cyrl-RS"/>
              </w:rPr>
              <w:t xml:space="preserve"> узгој</w:t>
            </w:r>
            <w:r w:rsidR="00E2163D" w:rsidRPr="00B33D1D">
              <w:rPr>
                <w:rFonts w:ascii="Times New Roman" w:hAnsi="Times New Roman" w:cs="Times New Roman"/>
                <w:lang w:val="sr-Cyrl-RS"/>
              </w:rPr>
              <w:t>, порекло</w:t>
            </w:r>
            <w:r w:rsidRPr="00B33D1D">
              <w:rPr>
                <w:rFonts w:ascii="Times New Roman" w:hAnsi="Times New Roman" w:cs="Times New Roman"/>
                <w:lang w:val="sr-Cyrl-RS"/>
              </w:rPr>
              <w:t xml:space="preserve"> и значај  културних биљака за човека</w:t>
            </w:r>
          </w:p>
          <w:p w14:paraId="4D2F4275" w14:textId="2029929C" w:rsidR="0000564C" w:rsidRPr="00B33D1D" w:rsidRDefault="0000564C" w:rsidP="0000564C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B33D1D">
              <w:rPr>
                <w:rFonts w:ascii="Times New Roman" w:hAnsi="Times New Roman" w:cs="Times New Roman"/>
                <w:lang w:val="sr-Cyrl-RS"/>
              </w:rPr>
              <w:t xml:space="preserve">Објасни </w:t>
            </w:r>
            <w:r w:rsidR="00E2163D" w:rsidRPr="00B33D1D">
              <w:rPr>
                <w:rFonts w:ascii="Times New Roman" w:hAnsi="Times New Roman" w:cs="Times New Roman"/>
                <w:lang w:val="sr-Cyrl-RS"/>
              </w:rPr>
              <w:t xml:space="preserve">зашто је човек припитомио животиње и учему се огледа значај вештачке селекције животиња </w:t>
            </w:r>
          </w:p>
          <w:p w14:paraId="73F5C6DA" w14:textId="6A80F486" w:rsidR="00E2163D" w:rsidRPr="00B33D1D" w:rsidRDefault="00E2163D" w:rsidP="00E2163D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B33D1D">
              <w:rPr>
                <w:rFonts w:ascii="Times New Roman" w:hAnsi="Times New Roman" w:cs="Times New Roman"/>
                <w:lang w:val="sr-Cyrl-RS"/>
              </w:rPr>
              <w:t>Објасне појам генетички модификовани организми и органска храна</w:t>
            </w:r>
          </w:p>
        </w:tc>
      </w:tr>
      <w:tr w:rsidR="00306E34" w:rsidRPr="00B33D1D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3FBC17B" w:rsidR="00306E34" w:rsidRPr="00B33D1D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33D1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B33D1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3F9CF6F0" w:rsidR="00306E34" w:rsidRPr="00B33D1D" w:rsidRDefault="00ED1702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33D1D"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306E34" w:rsidRPr="00B33D1D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B33D1D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33D1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B33D1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14A192B9" w:rsidR="00306E34" w:rsidRPr="00B33D1D" w:rsidRDefault="00ED170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33D1D">
              <w:rPr>
                <w:rFonts w:ascii="Times New Roman" w:hAnsi="Times New Roman"/>
                <w:lang w:val="sr-Cyrl-RS" w:eastAsia="sr-Latn-CS"/>
              </w:rPr>
              <w:t>Монолошко-дијалошка, рад на тексту, илустративна</w:t>
            </w:r>
            <w:r w:rsidR="00842D36" w:rsidRPr="00B33D1D">
              <w:rPr>
                <w:rFonts w:ascii="Times New Roman" w:hAnsi="Times New Roman"/>
                <w:lang w:val="sr-Cyrl-RS" w:eastAsia="sr-Latn-CS"/>
              </w:rPr>
              <w:t>, рад на тексту</w:t>
            </w:r>
          </w:p>
        </w:tc>
      </w:tr>
      <w:tr w:rsidR="00306E34" w:rsidRPr="00B33D1D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B33D1D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33D1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B33D1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32622C21" w:rsidR="00306E34" w:rsidRPr="00B33D1D" w:rsidRDefault="00677C5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Уџбеник, Прилог </w:t>
            </w:r>
          </w:p>
        </w:tc>
      </w:tr>
      <w:tr w:rsidR="00306E34" w:rsidRPr="00B33D1D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B33D1D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33D1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70068853" w:rsidR="00306E34" w:rsidRPr="00B33D1D" w:rsidRDefault="00ED170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33D1D">
              <w:rPr>
                <w:rFonts w:ascii="Times New Roman" w:hAnsi="Times New Roman"/>
                <w:lang w:val="sr-Cyrl-RS" w:eastAsia="sr-Latn-CS"/>
              </w:rPr>
              <w:t>Кометенција за учење, комуникација</w:t>
            </w:r>
            <w:r w:rsidR="00A7079B" w:rsidRPr="00B33D1D">
              <w:rPr>
                <w:rFonts w:ascii="Times New Roman" w:hAnsi="Times New Roman"/>
                <w:lang w:val="sr-Cyrl-RS" w:eastAsia="sr-Latn-CS"/>
              </w:rPr>
              <w:t xml:space="preserve"> и сарадња</w:t>
            </w:r>
            <w:r w:rsidRPr="00B33D1D">
              <w:rPr>
                <w:rFonts w:ascii="Times New Roman" w:hAnsi="Times New Roman"/>
                <w:lang w:val="sr-Cyrl-RS" w:eastAsia="sr-Latn-CS"/>
              </w:rPr>
              <w:t>,</w:t>
            </w:r>
            <w:r w:rsidR="00254002" w:rsidRPr="00B33D1D">
              <w:rPr>
                <w:rFonts w:ascii="Times New Roman" w:hAnsi="Times New Roman"/>
                <w:lang w:val="sr-Cyrl-RS" w:eastAsia="sr-Latn-CS"/>
              </w:rPr>
              <w:t xml:space="preserve"> рад са подацима</w:t>
            </w:r>
            <w:r w:rsidR="00A7079B" w:rsidRPr="00B33D1D">
              <w:rPr>
                <w:rFonts w:ascii="Times New Roman" w:hAnsi="Times New Roman"/>
                <w:lang w:val="sr-Cyrl-RS" w:eastAsia="sr-Latn-CS"/>
              </w:rPr>
              <w:t xml:space="preserve"> и информацијама</w:t>
            </w:r>
          </w:p>
        </w:tc>
      </w:tr>
      <w:tr w:rsidR="00306E34" w:rsidRPr="00B33D1D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B33D1D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B33D1D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B33D1D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7546F" w14:textId="77777777" w:rsidR="00826FD7" w:rsidRPr="00B33D1D" w:rsidRDefault="00826FD7" w:rsidP="00826FD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33D1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B33D1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B33D1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10</w:t>
            </w:r>
            <w:r w:rsidRPr="00B33D1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B33D1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B33D1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FAEE557" w14:textId="77777777" w:rsidR="00826FD7" w:rsidRPr="00B33D1D" w:rsidRDefault="00826FD7" w:rsidP="00826FD7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color w:val="000000"/>
                <w:sz w:val="22"/>
                <w:szCs w:val="22"/>
                <w:lang w:val="sr-Cyrl-RS"/>
              </w:rPr>
              <w:t>Наставник подсећа</w:t>
            </w:r>
            <w:r w:rsidRPr="00B33D1D">
              <w:rPr>
                <w:color w:val="000000"/>
                <w:sz w:val="22"/>
                <w:szCs w:val="22"/>
              </w:rPr>
              <w:t xml:space="preserve"> 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 xml:space="preserve">ученике </w:t>
            </w:r>
            <w:r w:rsidRPr="00B33D1D">
              <w:rPr>
                <w:color w:val="000000"/>
                <w:sz w:val="22"/>
                <w:szCs w:val="22"/>
              </w:rPr>
              <w:t xml:space="preserve">на то како се човек хранио кроз историју, </w:t>
            </w:r>
            <w:r w:rsidRPr="00B33D1D">
              <w:rPr>
                <w:b/>
                <w:bCs/>
                <w:color w:val="000000"/>
                <w:sz w:val="22"/>
                <w:szCs w:val="22"/>
              </w:rPr>
              <w:t>помоћу следећих питања</w:t>
            </w:r>
            <w:r w:rsidRPr="00B33D1D">
              <w:rPr>
                <w:color w:val="000000"/>
                <w:sz w:val="22"/>
                <w:szCs w:val="22"/>
              </w:rPr>
              <w:t>:</w:t>
            </w:r>
          </w:p>
          <w:p w14:paraId="33A10B3B" w14:textId="77777777" w:rsidR="00826FD7" w:rsidRPr="00B33D1D" w:rsidRDefault="00826FD7" w:rsidP="00826FD7">
            <w:pPr>
              <w:pStyle w:val="NormalWeb"/>
              <w:spacing w:before="0" w:beforeAutospacing="0" w:after="0" w:afterAutospacing="0"/>
              <w:ind w:left="360"/>
              <w:jc w:val="both"/>
              <w:rPr>
                <w:sz w:val="22"/>
                <w:szCs w:val="22"/>
              </w:rPr>
            </w:pPr>
            <w:r w:rsidRPr="00B33D1D">
              <w:rPr>
                <w:color w:val="000000"/>
                <w:sz w:val="22"/>
                <w:szCs w:val="22"/>
              </w:rPr>
              <w:t>1. Како су се наши праисторијски преци хранили? (</w:t>
            </w:r>
            <w:r w:rsidRPr="00B33D1D">
              <w:rPr>
                <w:i/>
                <w:iCs/>
                <w:color w:val="000000"/>
                <w:sz w:val="22"/>
                <w:szCs w:val="22"/>
              </w:rPr>
              <w:t>Скупљали су плодове, ишли су у лов и риболов.</w:t>
            </w:r>
            <w:r w:rsidRPr="00B33D1D">
              <w:rPr>
                <w:color w:val="000000"/>
                <w:sz w:val="22"/>
                <w:szCs w:val="22"/>
              </w:rPr>
              <w:t>)</w:t>
            </w:r>
          </w:p>
          <w:p w14:paraId="44389AFE" w14:textId="77777777" w:rsidR="00826FD7" w:rsidRPr="00B33D1D" w:rsidRDefault="00826FD7" w:rsidP="00826FD7">
            <w:pPr>
              <w:pStyle w:val="NormalWeb"/>
              <w:spacing w:before="0" w:beforeAutospacing="0" w:after="0" w:afterAutospacing="0"/>
              <w:ind w:left="360"/>
              <w:jc w:val="both"/>
              <w:rPr>
                <w:sz w:val="22"/>
                <w:szCs w:val="22"/>
              </w:rPr>
            </w:pPr>
            <w:r w:rsidRPr="00B33D1D">
              <w:rPr>
                <w:color w:val="000000"/>
                <w:sz w:val="22"/>
                <w:szCs w:val="22"/>
              </w:rPr>
              <w:t>2. Шта се догодило касније? Да ли је човек почео да гаји биљке и животиње? (</w:t>
            </w:r>
            <w:r w:rsidRPr="00B33D1D">
              <w:rPr>
                <w:i/>
                <w:iCs/>
                <w:color w:val="000000"/>
                <w:sz w:val="22"/>
                <w:szCs w:val="22"/>
              </w:rPr>
              <w:t>Јесте, почео је да гаји и биљке и животиње.</w:t>
            </w:r>
            <w:r w:rsidRPr="00B33D1D">
              <w:rPr>
                <w:color w:val="000000"/>
                <w:sz w:val="22"/>
                <w:szCs w:val="22"/>
              </w:rPr>
              <w:t>)</w:t>
            </w:r>
          </w:p>
          <w:p w14:paraId="4A9EE3D4" w14:textId="77777777" w:rsidR="00826FD7" w:rsidRPr="00B33D1D" w:rsidRDefault="00826FD7" w:rsidP="00826FD7">
            <w:pPr>
              <w:pStyle w:val="NormalWeb"/>
              <w:spacing w:before="0" w:beforeAutospacing="0" w:after="0" w:afterAutospacing="0"/>
              <w:ind w:left="360"/>
              <w:jc w:val="both"/>
              <w:rPr>
                <w:sz w:val="22"/>
                <w:szCs w:val="22"/>
              </w:rPr>
            </w:pPr>
            <w:r w:rsidRPr="00B33D1D">
              <w:rPr>
                <w:color w:val="000000"/>
                <w:sz w:val="22"/>
                <w:szCs w:val="22"/>
              </w:rPr>
              <w:t>3. Како је човек бирао биљке које ће да гаји? (</w:t>
            </w:r>
            <w:r w:rsidRPr="00B33D1D">
              <w:rPr>
                <w:i/>
                <w:iCs/>
                <w:color w:val="000000"/>
                <w:sz w:val="22"/>
                <w:szCs w:val="22"/>
              </w:rPr>
              <w:t>Бирао је биљке које дају највећи принос и које су најотпорније на болести.</w:t>
            </w:r>
            <w:r w:rsidRPr="00B33D1D">
              <w:rPr>
                <w:color w:val="000000"/>
                <w:sz w:val="22"/>
                <w:szCs w:val="22"/>
              </w:rPr>
              <w:t>)</w:t>
            </w:r>
          </w:p>
          <w:p w14:paraId="4C9728E3" w14:textId="77777777" w:rsidR="00826FD7" w:rsidRPr="00B33D1D" w:rsidRDefault="00826FD7" w:rsidP="00826FD7">
            <w:pPr>
              <w:pStyle w:val="NormalWeb"/>
              <w:spacing w:before="0" w:beforeAutospacing="0" w:after="0" w:afterAutospacing="0"/>
              <w:ind w:left="360"/>
              <w:jc w:val="both"/>
              <w:rPr>
                <w:sz w:val="22"/>
                <w:szCs w:val="22"/>
              </w:rPr>
            </w:pPr>
            <w:r w:rsidRPr="00B33D1D">
              <w:rPr>
                <w:color w:val="000000"/>
                <w:sz w:val="22"/>
                <w:szCs w:val="22"/>
              </w:rPr>
              <w:t>4. Како је човек бирао животиње које ће да гаји? (</w:t>
            </w:r>
            <w:r w:rsidRPr="00B33D1D">
              <w:rPr>
                <w:i/>
                <w:iCs/>
                <w:color w:val="000000"/>
                <w:sz w:val="22"/>
                <w:szCs w:val="22"/>
              </w:rPr>
              <w:t>Бирао је оне врсте које су биле отпорније на болести и непогодне услове живота и од којих је имао највише користи.</w:t>
            </w:r>
            <w:r w:rsidRPr="00B33D1D">
              <w:rPr>
                <w:color w:val="000000"/>
                <w:sz w:val="22"/>
                <w:szCs w:val="22"/>
              </w:rPr>
              <w:t>)</w:t>
            </w:r>
          </w:p>
          <w:p w14:paraId="5E086361" w14:textId="77777777" w:rsidR="00826FD7" w:rsidRPr="00B33D1D" w:rsidRDefault="00826FD7" w:rsidP="00826FD7">
            <w:pPr>
              <w:pStyle w:val="NormalWeb"/>
              <w:spacing w:before="0" w:beforeAutospacing="0" w:after="0" w:afterAutospacing="0"/>
              <w:ind w:left="360"/>
              <w:jc w:val="both"/>
              <w:rPr>
                <w:sz w:val="22"/>
                <w:szCs w:val="22"/>
              </w:rPr>
            </w:pPr>
            <w:r w:rsidRPr="00B33D1D">
              <w:rPr>
                <w:color w:val="000000"/>
                <w:sz w:val="22"/>
                <w:szCs w:val="22"/>
              </w:rPr>
              <w:t>5. Коју корист је човек имао од животиња које је узгајао? (</w:t>
            </w:r>
            <w:r w:rsidRPr="00B33D1D">
              <w:rPr>
                <w:i/>
                <w:iCs/>
                <w:color w:val="000000"/>
                <w:sz w:val="22"/>
                <w:szCs w:val="22"/>
              </w:rPr>
              <w:t>Узгајао их је због исхране и користио их је као помоћ у пољопривредним радовима.</w:t>
            </w:r>
            <w:r w:rsidRPr="00B33D1D">
              <w:rPr>
                <w:color w:val="000000"/>
                <w:sz w:val="22"/>
                <w:szCs w:val="22"/>
              </w:rPr>
              <w:t>)</w:t>
            </w:r>
          </w:p>
          <w:p w14:paraId="02D9750E" w14:textId="77777777" w:rsidR="00826FD7" w:rsidRPr="00B33D1D" w:rsidRDefault="00826FD7" w:rsidP="00826FD7">
            <w:pPr>
              <w:pStyle w:val="NormalWeb"/>
              <w:spacing w:before="0" w:beforeAutospacing="0" w:after="0" w:afterAutospacing="0"/>
              <w:ind w:left="360"/>
              <w:jc w:val="both"/>
              <w:rPr>
                <w:sz w:val="22"/>
                <w:szCs w:val="22"/>
              </w:rPr>
            </w:pPr>
            <w:r w:rsidRPr="00B33D1D">
              <w:rPr>
                <w:color w:val="000000"/>
                <w:sz w:val="22"/>
                <w:szCs w:val="22"/>
              </w:rPr>
              <w:t>6. Да ли је човек одувек бирао да гаји оне сорте биљака и врсте животиња од којих је имао највећу корист? (</w:t>
            </w:r>
            <w:r w:rsidRPr="00B33D1D">
              <w:rPr>
                <w:i/>
                <w:iCs/>
                <w:color w:val="000000"/>
                <w:sz w:val="22"/>
                <w:szCs w:val="22"/>
              </w:rPr>
              <w:t>Да, јесте.</w:t>
            </w:r>
            <w:r w:rsidRPr="00B33D1D">
              <w:rPr>
                <w:color w:val="000000"/>
                <w:sz w:val="22"/>
                <w:szCs w:val="22"/>
              </w:rPr>
              <w:t>)</w:t>
            </w:r>
          </w:p>
          <w:p w14:paraId="6B6C5461" w14:textId="77777777" w:rsidR="00826FD7" w:rsidRPr="00B33D1D" w:rsidRDefault="00826FD7" w:rsidP="00826FD7">
            <w:pPr>
              <w:pStyle w:val="NormalWeb"/>
              <w:spacing w:before="0" w:beforeAutospacing="0" w:after="0" w:afterAutospacing="0"/>
              <w:ind w:left="360"/>
              <w:jc w:val="both"/>
              <w:rPr>
                <w:sz w:val="22"/>
                <w:szCs w:val="22"/>
              </w:rPr>
            </w:pPr>
            <w:r w:rsidRPr="00B33D1D">
              <w:rPr>
                <w:color w:val="000000"/>
                <w:sz w:val="22"/>
                <w:szCs w:val="22"/>
              </w:rPr>
              <w:t>7. Како се тај избор назива? (</w:t>
            </w:r>
            <w:r w:rsidRPr="00B33D1D">
              <w:rPr>
                <w:i/>
                <w:iCs/>
                <w:color w:val="000000"/>
                <w:sz w:val="22"/>
                <w:szCs w:val="22"/>
              </w:rPr>
              <w:t>Вештачка селекција.</w:t>
            </w:r>
            <w:r w:rsidRPr="00B33D1D">
              <w:rPr>
                <w:color w:val="000000"/>
                <w:sz w:val="22"/>
                <w:szCs w:val="22"/>
              </w:rPr>
              <w:t>)</w:t>
            </w:r>
          </w:p>
          <w:p w14:paraId="35EDF338" w14:textId="77777777" w:rsidR="00826FD7" w:rsidRDefault="00826FD7" w:rsidP="00826FD7">
            <w:pPr>
              <w:pStyle w:val="NormalWeb"/>
              <w:spacing w:before="0" w:beforeAutospacing="0" w:after="16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</w:p>
          <w:p w14:paraId="04987DFE" w14:textId="77777777" w:rsidR="00826FD7" w:rsidRPr="00B33D1D" w:rsidRDefault="00826FD7" w:rsidP="00826FD7">
            <w:pPr>
              <w:pStyle w:val="NormalWeb"/>
              <w:numPr>
                <w:ilvl w:val="0"/>
                <w:numId w:val="1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color w:val="000000"/>
                <w:sz w:val="22"/>
                <w:szCs w:val="22"/>
                <w:lang w:val="sr-Cyrl-RS"/>
              </w:rPr>
              <w:t xml:space="preserve">Пише </w:t>
            </w:r>
            <w:r w:rsidRPr="00B33D1D">
              <w:rPr>
                <w:color w:val="000000"/>
                <w:sz w:val="22"/>
                <w:szCs w:val="22"/>
              </w:rPr>
              <w:t xml:space="preserve">на табли наслов </w:t>
            </w:r>
            <w:r w:rsidRPr="00B33D1D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ВЕШТАЧКА СЕЛЕКЦИЈА </w:t>
            </w:r>
            <w:r w:rsidRPr="00B33D1D">
              <w:rPr>
                <w:color w:val="000000"/>
                <w:sz w:val="22"/>
                <w:szCs w:val="22"/>
              </w:rPr>
              <w:t>и каже ученицима када су почела прва истраживања у вези са оплемењивањем биљака, то јест са стварањем нових врста са особинама које погодују човеку  и како се тај процес развијао. </w:t>
            </w:r>
          </w:p>
          <w:p w14:paraId="69263A29" w14:textId="77777777" w:rsidR="00826FD7" w:rsidRPr="00B33D1D" w:rsidRDefault="00826FD7" w:rsidP="00826FD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( 25</w:t>
            </w:r>
            <w:r w:rsidRPr="00B33D1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 минута )</w:t>
            </w:r>
          </w:p>
          <w:p w14:paraId="7A921C45" w14:textId="77777777" w:rsidR="00826FD7" w:rsidRPr="00B33D1D" w:rsidRDefault="00826FD7" w:rsidP="00826FD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2537A0D" w14:textId="27A9CEA3" w:rsidR="00826FD7" w:rsidRPr="00B33D1D" w:rsidRDefault="00826FD7" w:rsidP="00826FD7">
            <w:pPr>
              <w:pStyle w:val="NormalWeb"/>
              <w:numPr>
                <w:ilvl w:val="0"/>
                <w:numId w:val="1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color w:val="000000"/>
                <w:sz w:val="22"/>
                <w:szCs w:val="22"/>
                <w:lang w:val="sr-Cyrl-RS"/>
              </w:rPr>
              <w:t>Дели</w:t>
            </w:r>
            <w:r w:rsidRPr="00B33D1D">
              <w:rPr>
                <w:color w:val="000000"/>
                <w:sz w:val="22"/>
                <w:szCs w:val="22"/>
              </w:rPr>
              <w:t xml:space="preserve"> ученицима копију </w:t>
            </w:r>
            <w:r>
              <w:rPr>
                <w:b/>
                <w:bCs/>
                <w:color w:val="000000"/>
                <w:sz w:val="22"/>
                <w:szCs w:val="22"/>
              </w:rPr>
              <w:t>прилога</w:t>
            </w:r>
            <w:r w:rsidRPr="00B33D1D">
              <w:rPr>
                <w:color w:val="000000"/>
                <w:sz w:val="22"/>
                <w:szCs w:val="22"/>
              </w:rPr>
              <w:t xml:space="preserve"> и упу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ћује</w:t>
            </w:r>
            <w:r w:rsidRPr="00B33D1D">
              <w:rPr>
                <w:color w:val="000000"/>
                <w:sz w:val="22"/>
                <w:szCs w:val="22"/>
              </w:rPr>
              <w:t xml:space="preserve"> их на </w:t>
            </w:r>
            <w:r w:rsidRPr="00B33D1D">
              <w:rPr>
                <w:b/>
                <w:bCs/>
                <w:color w:val="000000"/>
                <w:sz w:val="22"/>
                <w:szCs w:val="22"/>
              </w:rPr>
              <w:t>задатак А</w:t>
            </w:r>
            <w:r w:rsidRPr="00B33D1D">
              <w:rPr>
                <w:color w:val="000000"/>
                <w:sz w:val="22"/>
                <w:szCs w:val="22"/>
              </w:rPr>
              <w:t xml:space="preserve">. Каже им да задатак ураде индивидуално и да упореде своје одговоре са </w:t>
            </w:r>
            <w:r>
              <w:rPr>
                <w:color w:val="000000"/>
                <w:sz w:val="22"/>
                <w:szCs w:val="22"/>
              </w:rPr>
              <w:t xml:space="preserve">учеником до себе. </w:t>
            </w:r>
            <w:r>
              <w:rPr>
                <w:color w:val="000000"/>
                <w:sz w:val="22"/>
                <w:szCs w:val="22"/>
                <w:lang w:val="sr-Cyrl-RS"/>
              </w:rPr>
              <w:t>Наставник фронтално проверава</w:t>
            </w:r>
            <w:r w:rsidRPr="00B33D1D">
              <w:rPr>
                <w:color w:val="000000"/>
                <w:sz w:val="22"/>
                <w:szCs w:val="22"/>
              </w:rPr>
              <w:t>.</w:t>
            </w:r>
          </w:p>
          <w:p w14:paraId="677E2FA5" w14:textId="77777777" w:rsidR="00826FD7" w:rsidRPr="00B33D1D" w:rsidRDefault="00826FD7" w:rsidP="00826FD7">
            <w:pPr>
              <w:pStyle w:val="NormalWeb"/>
              <w:spacing w:before="0" w:beforeAutospacing="0" w:after="160" w:afterAutospacing="0"/>
              <w:ind w:left="360"/>
              <w:jc w:val="both"/>
              <w:rPr>
                <w:sz w:val="22"/>
                <w:szCs w:val="22"/>
              </w:rPr>
            </w:pPr>
            <w:r w:rsidRPr="00B33D1D">
              <w:rPr>
                <w:b/>
                <w:bCs/>
                <w:i/>
                <w:iCs/>
                <w:color w:val="ED7D31"/>
                <w:sz w:val="22"/>
                <w:szCs w:val="22"/>
              </w:rPr>
              <w:t>Одговори:</w:t>
            </w:r>
          </w:p>
          <w:p w14:paraId="6EF6AE7F" w14:textId="77777777" w:rsidR="00826FD7" w:rsidRPr="00B33D1D" w:rsidRDefault="00826FD7" w:rsidP="00826FD7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i/>
                <w:iCs/>
                <w:color w:val="000000"/>
                <w:sz w:val="22"/>
                <w:szCs w:val="22"/>
              </w:rPr>
              <w:t>Човек бира јединке које имају особине значајне за њега и врши њихово спаривање. </w:t>
            </w:r>
          </w:p>
          <w:p w14:paraId="08912B03" w14:textId="77777777" w:rsidR="00826FD7" w:rsidRPr="00B33D1D" w:rsidRDefault="00826FD7" w:rsidP="00826FD7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i/>
                <w:iCs/>
                <w:color w:val="000000"/>
                <w:sz w:val="22"/>
                <w:szCs w:val="22"/>
              </w:rPr>
              <w:t>Позитивна страна спаривања је то што се добија већи принос и нове сорте биљака, а негативна страна је то што су те биљке често мање отпорне на неповољне временске услове, штеточине и болести. </w:t>
            </w:r>
          </w:p>
          <w:p w14:paraId="442BC2B8" w14:textId="77777777" w:rsidR="00826FD7" w:rsidRPr="00E360D8" w:rsidRDefault="00826FD7" w:rsidP="00826FD7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i/>
                <w:iCs/>
                <w:color w:val="000000"/>
                <w:sz w:val="22"/>
                <w:szCs w:val="22"/>
              </w:rPr>
              <w:t>Код воћа жели бољи квалитет плода, код ораха, лешника и житарица му је важан квалитет семена. Код ротквица жели да добије бољи корен, код купуса већи лист, а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код руже лепши и мириснији цве</w:t>
            </w:r>
            <w:r>
              <w:rPr>
                <w:i/>
                <w:iCs/>
                <w:color w:val="000000"/>
                <w:sz w:val="22"/>
                <w:szCs w:val="22"/>
                <w:lang w:val="sr-Cyrl-RS"/>
              </w:rPr>
              <w:t>т.</w:t>
            </w:r>
          </w:p>
          <w:p w14:paraId="5DD9E243" w14:textId="77777777" w:rsidR="00826FD7" w:rsidRPr="00E360D8" w:rsidRDefault="00826FD7" w:rsidP="00826FD7">
            <w:pPr>
              <w:pStyle w:val="NormalWeb"/>
              <w:spacing w:before="0" w:beforeAutospacing="0" w:after="0" w:afterAutospacing="0"/>
              <w:ind w:left="720"/>
              <w:jc w:val="both"/>
              <w:rPr>
                <w:sz w:val="22"/>
                <w:szCs w:val="22"/>
              </w:rPr>
            </w:pPr>
          </w:p>
          <w:p w14:paraId="0ACA00E1" w14:textId="77777777" w:rsidR="00826FD7" w:rsidRPr="00B33D1D" w:rsidRDefault="00826FD7" w:rsidP="00826FD7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color w:val="000000"/>
                <w:sz w:val="22"/>
                <w:szCs w:val="22"/>
              </w:rPr>
              <w:t>Упу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ћује</w:t>
            </w:r>
            <w:r w:rsidRPr="00B33D1D">
              <w:rPr>
                <w:color w:val="000000"/>
                <w:sz w:val="22"/>
                <w:szCs w:val="22"/>
              </w:rPr>
              <w:t xml:space="preserve"> ученике </w:t>
            </w:r>
            <w:r w:rsidRPr="00B33D1D">
              <w:rPr>
                <w:b/>
                <w:bCs/>
                <w:color w:val="000000"/>
                <w:sz w:val="22"/>
                <w:szCs w:val="22"/>
              </w:rPr>
              <w:t>на слику</w:t>
            </w:r>
            <w:r w:rsidRPr="00B33D1D">
              <w:rPr>
                <w:color w:val="000000"/>
                <w:sz w:val="22"/>
                <w:szCs w:val="22"/>
              </w:rPr>
              <w:t xml:space="preserve"> плода дивљег кукуруза и кукуруза којег човек данас гаји, у уџбенику </w:t>
            </w:r>
            <w:r w:rsidRPr="00B33D1D">
              <w:rPr>
                <w:b/>
                <w:bCs/>
                <w:color w:val="000000"/>
                <w:sz w:val="22"/>
                <w:szCs w:val="22"/>
              </w:rPr>
              <w:t>на страни 150</w:t>
            </w:r>
            <w:r w:rsidRPr="00B33D1D">
              <w:rPr>
                <w:color w:val="000000"/>
                <w:sz w:val="22"/>
                <w:szCs w:val="22"/>
              </w:rPr>
              <w:t>. Поз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ива</w:t>
            </w:r>
            <w:r w:rsidRPr="00B33D1D">
              <w:rPr>
                <w:color w:val="000000"/>
                <w:sz w:val="22"/>
                <w:szCs w:val="22"/>
              </w:rPr>
              <w:t xml:space="preserve"> их да упореде и наведу раз</w:t>
            </w:r>
            <w:r>
              <w:rPr>
                <w:color w:val="000000"/>
                <w:sz w:val="22"/>
                <w:szCs w:val="22"/>
              </w:rPr>
              <w:t>лике које уочавају, и тражи да</w:t>
            </w:r>
            <w:r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B33D1D">
              <w:rPr>
                <w:color w:val="000000"/>
                <w:sz w:val="22"/>
                <w:szCs w:val="22"/>
              </w:rPr>
              <w:t>закључе како је настала сорта кукуруза чији клип има више зрна него клип дивљег кукуруза.</w:t>
            </w:r>
          </w:p>
          <w:p w14:paraId="029077BB" w14:textId="77777777" w:rsidR="00826FD7" w:rsidRPr="00B33D1D" w:rsidRDefault="00826FD7" w:rsidP="00826FD7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color w:val="000000"/>
                <w:sz w:val="22"/>
                <w:szCs w:val="22"/>
              </w:rPr>
              <w:t>Обја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шњава</w:t>
            </w:r>
            <w:r w:rsidRPr="00B33D1D">
              <w:rPr>
                <w:color w:val="000000"/>
                <w:sz w:val="22"/>
                <w:szCs w:val="22"/>
              </w:rPr>
              <w:t xml:space="preserve"> ученицима шта је хибридизација и напом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иње</w:t>
            </w:r>
            <w:r w:rsidRPr="00B33D1D">
              <w:rPr>
                <w:color w:val="000000"/>
                <w:sz w:val="22"/>
                <w:szCs w:val="22"/>
              </w:rPr>
              <w:t xml:space="preserve"> примену хибридизације код животињских врста. Пита их да ли знају како се назива хибрид магарице и пастува (</w:t>
            </w:r>
            <w:r w:rsidRPr="00B33D1D">
              <w:rPr>
                <w:i/>
                <w:iCs/>
                <w:color w:val="000000"/>
                <w:sz w:val="22"/>
                <w:szCs w:val="22"/>
              </w:rPr>
              <w:t>мазга</w:t>
            </w:r>
            <w:r w:rsidRPr="00B33D1D">
              <w:rPr>
                <w:color w:val="000000"/>
                <w:sz w:val="22"/>
                <w:szCs w:val="22"/>
              </w:rPr>
              <w:t>), односно хибрид кобиле и магарца (</w:t>
            </w:r>
            <w:r w:rsidRPr="00B33D1D">
              <w:rPr>
                <w:i/>
                <w:iCs/>
                <w:color w:val="000000"/>
                <w:sz w:val="22"/>
                <w:szCs w:val="22"/>
              </w:rPr>
              <w:t>мула</w:t>
            </w:r>
            <w:r w:rsidRPr="00B33D1D">
              <w:rPr>
                <w:color w:val="000000"/>
                <w:sz w:val="22"/>
                <w:szCs w:val="22"/>
              </w:rPr>
              <w:t>). Упу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ћује</w:t>
            </w:r>
            <w:r w:rsidRPr="00B33D1D">
              <w:rPr>
                <w:color w:val="000000"/>
                <w:sz w:val="22"/>
                <w:szCs w:val="22"/>
              </w:rPr>
              <w:t xml:space="preserve"> их на кутак </w:t>
            </w:r>
            <w:r w:rsidRPr="00B33D1D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За радознале </w:t>
            </w:r>
            <w:r w:rsidRPr="00B33D1D">
              <w:rPr>
                <w:color w:val="000000"/>
                <w:sz w:val="22"/>
                <w:szCs w:val="22"/>
              </w:rPr>
              <w:t>у уџбенику</w:t>
            </w:r>
            <w:r w:rsidRPr="00B33D1D">
              <w:rPr>
                <w:b/>
                <w:bCs/>
                <w:color w:val="000000"/>
                <w:sz w:val="22"/>
                <w:szCs w:val="22"/>
              </w:rPr>
              <w:t xml:space="preserve"> на страни 153</w:t>
            </w:r>
            <w:r w:rsidRPr="00B33D1D">
              <w:rPr>
                <w:color w:val="000000"/>
                <w:sz w:val="22"/>
                <w:szCs w:val="22"/>
              </w:rPr>
              <w:t xml:space="preserve"> и пита их како се назива хибрид лава и тигрице, односно хибрид тигра и лавице. Нагл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ашава</w:t>
            </w:r>
            <w:r w:rsidRPr="00B33D1D">
              <w:rPr>
                <w:color w:val="000000"/>
                <w:sz w:val="22"/>
                <w:szCs w:val="22"/>
              </w:rPr>
              <w:t xml:space="preserve"> да хибридне животиње не остављају потомство. </w:t>
            </w:r>
          </w:p>
          <w:p w14:paraId="7B4DF90D" w14:textId="77777777" w:rsidR="00826FD7" w:rsidRPr="00B33D1D" w:rsidRDefault="00826FD7" w:rsidP="00826FD7">
            <w:pPr>
              <w:pStyle w:val="NormalWeb"/>
              <w:numPr>
                <w:ilvl w:val="0"/>
                <w:numId w:val="1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bCs/>
                <w:color w:val="000000"/>
                <w:sz w:val="22"/>
                <w:szCs w:val="22"/>
                <w:lang w:val="sr-Cyrl-RS"/>
              </w:rPr>
              <w:t xml:space="preserve">Наставник пише на табли поднаслов </w:t>
            </w:r>
            <w:r w:rsidRPr="00B33D1D">
              <w:rPr>
                <w:b/>
                <w:bCs/>
                <w:color w:val="000000"/>
                <w:sz w:val="22"/>
                <w:szCs w:val="22"/>
              </w:rPr>
              <w:t>УЗГОЈ И ЗНАЧАЈ ГАЈЕНИХ БИЉАКА</w:t>
            </w:r>
          </w:p>
          <w:p w14:paraId="795869CC" w14:textId="77777777" w:rsidR="00826FD7" w:rsidRPr="00B33D1D" w:rsidRDefault="00826FD7" w:rsidP="00826FD7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color w:val="000000"/>
                <w:sz w:val="22"/>
                <w:szCs w:val="22"/>
              </w:rPr>
              <w:t>Пита ученике како се једним именом називају биљке попут кукуруза, јечма и пшениц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 xml:space="preserve">е </w:t>
            </w:r>
            <w:r w:rsidRPr="00B33D1D">
              <w:rPr>
                <w:color w:val="000000"/>
                <w:sz w:val="22"/>
                <w:szCs w:val="22"/>
              </w:rPr>
              <w:t xml:space="preserve">и тражи да наведу називе свих житарица које знају. 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Н</w:t>
            </w:r>
            <w:r w:rsidRPr="00B33D1D">
              <w:rPr>
                <w:color w:val="000000"/>
                <w:sz w:val="22"/>
                <w:szCs w:val="22"/>
              </w:rPr>
              <w:t>ав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о</w:t>
            </w:r>
            <w:r w:rsidRPr="00B33D1D">
              <w:rPr>
                <w:color w:val="000000"/>
                <w:sz w:val="22"/>
                <w:szCs w:val="22"/>
              </w:rPr>
              <w:t xml:space="preserve">ди их 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на одговор</w:t>
            </w:r>
            <w:r w:rsidRPr="00B33D1D">
              <w:rPr>
                <w:color w:val="000000"/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 w:rsidRPr="00B33D1D">
              <w:rPr>
                <w:color w:val="000000"/>
                <w:sz w:val="22"/>
                <w:szCs w:val="22"/>
              </w:rPr>
              <w:t>Тражи да објасне како се добија брашно и да наведу примере како се у њиховој кући користе житарице у исхрани. Обја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шњава</w:t>
            </w:r>
            <w:r w:rsidRPr="00B33D1D">
              <w:rPr>
                <w:color w:val="000000"/>
                <w:sz w:val="22"/>
                <w:szCs w:val="22"/>
              </w:rPr>
              <w:t xml:space="preserve"> ученицима зашто су житарице важне у исхрани човека и 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каже</w:t>
            </w:r>
            <w:r w:rsidRPr="00B33D1D">
              <w:rPr>
                <w:color w:val="000000"/>
                <w:sz w:val="22"/>
                <w:szCs w:val="22"/>
              </w:rPr>
              <w:t xml:space="preserve"> им из које групе биљака потичу данашње житарице. </w:t>
            </w:r>
          </w:p>
          <w:p w14:paraId="4FDFB49D" w14:textId="77777777" w:rsidR="00826FD7" w:rsidRPr="00E360D8" w:rsidRDefault="00826FD7" w:rsidP="00826FD7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  <w:lang w:val="sr-Cyrl-RS"/>
              </w:rPr>
            </w:pPr>
            <w:r w:rsidRPr="00B33D1D">
              <w:rPr>
                <w:color w:val="000000"/>
                <w:sz w:val="22"/>
                <w:szCs w:val="22"/>
              </w:rPr>
              <w:t>Упу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ћује</w:t>
            </w:r>
            <w:r w:rsidRPr="00B33D1D">
              <w:rPr>
                <w:color w:val="000000"/>
                <w:sz w:val="22"/>
                <w:szCs w:val="22"/>
              </w:rPr>
              <w:t xml:space="preserve"> их </w:t>
            </w:r>
            <w:r w:rsidRPr="00B33D1D">
              <w:rPr>
                <w:b/>
                <w:bCs/>
                <w:color w:val="000000"/>
                <w:sz w:val="22"/>
                <w:szCs w:val="22"/>
              </w:rPr>
              <w:t>на слику</w:t>
            </w:r>
            <w:r w:rsidRPr="00B33D1D">
              <w:rPr>
                <w:color w:val="000000"/>
                <w:sz w:val="22"/>
                <w:szCs w:val="22"/>
              </w:rPr>
              <w:t xml:space="preserve"> порекла житарица у уџбенику </w:t>
            </w:r>
            <w:r w:rsidRPr="00B33D1D">
              <w:rPr>
                <w:b/>
                <w:bCs/>
                <w:color w:val="000000"/>
                <w:sz w:val="22"/>
                <w:szCs w:val="22"/>
              </w:rPr>
              <w:t>на страни 150</w:t>
            </w:r>
            <w:r w:rsidRPr="00B33D1D">
              <w:rPr>
                <w:color w:val="000000"/>
                <w:sz w:val="22"/>
                <w:szCs w:val="22"/>
              </w:rPr>
              <w:t xml:space="preserve"> и каж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е</w:t>
            </w:r>
            <w:r w:rsidRPr="00B33D1D">
              <w:rPr>
                <w:color w:val="000000"/>
                <w:sz w:val="22"/>
                <w:szCs w:val="22"/>
              </w:rPr>
              <w:t xml:space="preserve"> им да, са учеником до себе, прокоментаришу и покушају да идентификују крајеве света из којих потичу наведене житарице. Проз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ива</w:t>
            </w:r>
            <w:r w:rsidRPr="00B33D1D">
              <w:rPr>
                <w:color w:val="000000"/>
                <w:sz w:val="22"/>
                <w:szCs w:val="22"/>
              </w:rPr>
              <w:t xml:space="preserve"> неколико ученика да наведу када је и где човек први пут почео да гаји житарице које су наведене на слици, а које користимо данас. Инсистира да ученици форм</w:t>
            </w:r>
            <w:r>
              <w:rPr>
                <w:color w:val="000000"/>
                <w:sz w:val="22"/>
                <w:szCs w:val="22"/>
              </w:rPr>
              <w:t>улишу одговоре пуним реченицама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  <w:p w14:paraId="5420CE77" w14:textId="77777777" w:rsidR="00826FD7" w:rsidRPr="00B33D1D" w:rsidRDefault="00826FD7" w:rsidP="00826FD7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color w:val="000000"/>
                <w:sz w:val="22"/>
                <w:szCs w:val="22"/>
              </w:rPr>
              <w:t>Подсе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ћа</w:t>
            </w:r>
            <w:r w:rsidRPr="00B33D1D">
              <w:rPr>
                <w:color w:val="000000"/>
                <w:sz w:val="22"/>
                <w:szCs w:val="22"/>
              </w:rPr>
              <w:t xml:space="preserve"> ученике на предности и недостатке вештачке селекције и обја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 xml:space="preserve">шњава </w:t>
            </w:r>
            <w:proofErr w:type="gramStart"/>
            <w:r w:rsidRPr="00B33D1D">
              <w:rPr>
                <w:color w:val="000000"/>
                <w:sz w:val="22"/>
                <w:szCs w:val="22"/>
                <w:lang w:val="sr-Cyrl-RS"/>
              </w:rPr>
              <w:t xml:space="preserve">им </w:t>
            </w:r>
            <w:r w:rsidRPr="00B33D1D">
              <w:rPr>
                <w:color w:val="000000"/>
                <w:sz w:val="22"/>
                <w:szCs w:val="22"/>
              </w:rPr>
              <w:t xml:space="preserve"> шта</w:t>
            </w:r>
            <w:proofErr w:type="gramEnd"/>
            <w:r w:rsidRPr="00B33D1D">
              <w:rPr>
                <w:color w:val="000000"/>
                <w:sz w:val="22"/>
                <w:szCs w:val="22"/>
              </w:rPr>
              <w:t xml:space="preserve"> се десило са врстом пшенице која се назива спелта. Упу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ћује</w:t>
            </w:r>
            <w:r w:rsidRPr="00B33D1D">
              <w:rPr>
                <w:color w:val="000000"/>
                <w:sz w:val="22"/>
                <w:szCs w:val="22"/>
              </w:rPr>
              <w:t xml:space="preserve"> их на кутак </w:t>
            </w:r>
            <w:r w:rsidRPr="00B33D1D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За радознале </w:t>
            </w:r>
            <w:r w:rsidRPr="00B33D1D">
              <w:rPr>
                <w:b/>
                <w:bCs/>
                <w:color w:val="000000"/>
                <w:sz w:val="22"/>
                <w:szCs w:val="22"/>
              </w:rPr>
              <w:t>на страни 151</w:t>
            </w:r>
            <w:r w:rsidRPr="00B33D1D">
              <w:rPr>
                <w:color w:val="000000"/>
                <w:sz w:val="22"/>
                <w:szCs w:val="22"/>
              </w:rPr>
              <w:t xml:space="preserve">, 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каже</w:t>
            </w:r>
            <w:r w:rsidRPr="00B33D1D">
              <w:rPr>
                <w:color w:val="000000"/>
                <w:sz w:val="22"/>
                <w:szCs w:val="22"/>
              </w:rPr>
              <w:t xml:space="preserve"> им да </w:t>
            </w:r>
            <w:r>
              <w:rPr>
                <w:color w:val="000000"/>
                <w:sz w:val="22"/>
                <w:szCs w:val="22"/>
              </w:rPr>
              <w:t xml:space="preserve">прочитају текст у себи и </w:t>
            </w:r>
            <w:r w:rsidRPr="00B33D1D">
              <w:rPr>
                <w:color w:val="000000"/>
                <w:sz w:val="22"/>
                <w:szCs w:val="22"/>
              </w:rPr>
              <w:t>кажу зашто се спелта данас поново враћа на људске трпезе. </w:t>
            </w:r>
          </w:p>
          <w:p w14:paraId="099D867F" w14:textId="77777777" w:rsidR="00826FD7" w:rsidRPr="00B33D1D" w:rsidRDefault="00826FD7" w:rsidP="00826FD7">
            <w:pPr>
              <w:pStyle w:val="NormalWeb"/>
              <w:numPr>
                <w:ilvl w:val="0"/>
                <w:numId w:val="1"/>
              </w:numPr>
              <w:spacing w:before="0" w:beforeAutospacing="0" w:after="160" w:afterAutospacing="0"/>
              <w:ind w:left="0"/>
              <w:jc w:val="both"/>
              <w:rPr>
                <w:sz w:val="22"/>
                <w:szCs w:val="22"/>
              </w:rPr>
            </w:pPr>
            <w:r w:rsidRPr="00B33D1D">
              <w:rPr>
                <w:color w:val="000000"/>
                <w:sz w:val="22"/>
                <w:szCs w:val="22"/>
                <w:lang w:val="sr-Cyrl-RS"/>
              </w:rPr>
              <w:t xml:space="preserve">Пита </w:t>
            </w:r>
            <w:r w:rsidRPr="00B33D1D">
              <w:rPr>
                <w:color w:val="000000"/>
                <w:sz w:val="22"/>
                <w:szCs w:val="22"/>
              </w:rPr>
              <w:t xml:space="preserve"> ученике шта су гајене биљке и како су оне настале. Каже им да проуче </w:t>
            </w:r>
            <w:r w:rsidRPr="00B33D1D">
              <w:rPr>
                <w:b/>
                <w:bCs/>
                <w:color w:val="000000"/>
                <w:sz w:val="22"/>
                <w:szCs w:val="22"/>
              </w:rPr>
              <w:t>слику</w:t>
            </w:r>
            <w:r w:rsidRPr="00B33D1D">
              <w:rPr>
                <w:color w:val="000000"/>
                <w:sz w:val="22"/>
                <w:szCs w:val="22"/>
              </w:rPr>
              <w:t xml:space="preserve"> дивљег купуса у уџбенику </w:t>
            </w:r>
            <w:r w:rsidRPr="00B33D1D">
              <w:rPr>
                <w:b/>
                <w:bCs/>
                <w:color w:val="000000"/>
                <w:sz w:val="22"/>
                <w:szCs w:val="22"/>
              </w:rPr>
              <w:t>на страни 152</w:t>
            </w:r>
            <w:r w:rsidRPr="00B33D1D">
              <w:rPr>
                <w:color w:val="000000"/>
                <w:sz w:val="22"/>
                <w:szCs w:val="22"/>
              </w:rPr>
              <w:t>. Поз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ива</w:t>
            </w:r>
            <w:r w:rsidRPr="00B33D1D">
              <w:rPr>
                <w:color w:val="000000"/>
                <w:sz w:val="22"/>
                <w:szCs w:val="22"/>
              </w:rPr>
              <w:t xml:space="preserve"> их да наведу врсте биљака које су вештачком селекцијом настале од дивљег купуса. Пита их које од наведених биљака користе у својој исхрани. </w:t>
            </w:r>
          </w:p>
          <w:p w14:paraId="7B3D72C0" w14:textId="77777777" w:rsidR="00826FD7" w:rsidRPr="00B33D1D" w:rsidRDefault="00826FD7" w:rsidP="00826FD7">
            <w:pPr>
              <w:pStyle w:val="NormalWeb"/>
              <w:numPr>
                <w:ilvl w:val="0"/>
                <w:numId w:val="1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bCs/>
                <w:color w:val="000000"/>
                <w:sz w:val="22"/>
                <w:szCs w:val="22"/>
                <w:lang w:val="sr-Cyrl-RS"/>
              </w:rPr>
              <w:t xml:space="preserve">Наставник пише на табли поднаслов </w:t>
            </w:r>
            <w:r w:rsidRPr="00B33D1D">
              <w:rPr>
                <w:b/>
                <w:bCs/>
                <w:color w:val="000000"/>
                <w:sz w:val="22"/>
                <w:szCs w:val="22"/>
              </w:rPr>
              <w:t>ПРИПИТОМЉАВАЊЕ И ЗНАЧАЈ ГАЈЕНИХ ЖИВОТИЊА</w:t>
            </w:r>
          </w:p>
          <w:p w14:paraId="7F682DED" w14:textId="77777777" w:rsidR="00826FD7" w:rsidRPr="00B33D1D" w:rsidRDefault="00826FD7" w:rsidP="00826FD7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color w:val="000000"/>
                <w:sz w:val="22"/>
                <w:szCs w:val="22"/>
              </w:rPr>
              <w:lastRenderedPageBreak/>
              <w:t>Поз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 xml:space="preserve">ива </w:t>
            </w:r>
            <w:r w:rsidRPr="00B33D1D">
              <w:rPr>
                <w:color w:val="000000"/>
                <w:sz w:val="22"/>
                <w:szCs w:val="22"/>
              </w:rPr>
              <w:t xml:space="preserve">ученике да наведу називе неких животиња које је човек припитомио, као и називе њихових предака (нпр. </w:t>
            </w:r>
            <w:r w:rsidRPr="00B33D1D">
              <w:rPr>
                <w:i/>
                <w:iCs/>
                <w:color w:val="000000"/>
                <w:sz w:val="22"/>
                <w:szCs w:val="22"/>
              </w:rPr>
              <w:t>домаћа мачка, а њен предак је дивља мачка</w:t>
            </w:r>
            <w:r w:rsidRPr="00B33D1D">
              <w:rPr>
                <w:color w:val="000000"/>
                <w:sz w:val="22"/>
                <w:szCs w:val="22"/>
              </w:rPr>
              <w:t>). </w:t>
            </w:r>
          </w:p>
          <w:p w14:paraId="5AB6D8CE" w14:textId="43A33564" w:rsidR="00826FD7" w:rsidRPr="00B33D1D" w:rsidRDefault="00826FD7" w:rsidP="00826FD7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color w:val="000000"/>
                <w:sz w:val="22"/>
                <w:szCs w:val="22"/>
              </w:rPr>
              <w:t>Упу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ћује</w:t>
            </w:r>
            <w:r w:rsidRPr="00B33D1D">
              <w:rPr>
                <w:color w:val="000000"/>
                <w:sz w:val="22"/>
                <w:szCs w:val="22"/>
              </w:rPr>
              <w:t xml:space="preserve"> ученике на </w:t>
            </w:r>
            <w:r w:rsidRPr="00B33D1D">
              <w:rPr>
                <w:b/>
                <w:bCs/>
                <w:color w:val="000000"/>
                <w:sz w:val="22"/>
                <w:szCs w:val="22"/>
              </w:rPr>
              <w:t>задатак Б</w:t>
            </w:r>
            <w:r w:rsidRPr="00B33D1D">
              <w:rPr>
                <w:color w:val="000000"/>
                <w:sz w:val="22"/>
                <w:szCs w:val="22"/>
              </w:rPr>
              <w:t xml:space="preserve">. 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Ч</w:t>
            </w:r>
            <w:r w:rsidRPr="00B33D1D">
              <w:rPr>
                <w:color w:val="000000"/>
                <w:sz w:val="22"/>
                <w:szCs w:val="22"/>
              </w:rPr>
              <w:t>ита налог наглас, каж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е</w:t>
            </w:r>
            <w:r w:rsidRPr="00B33D1D">
              <w:rPr>
                <w:color w:val="000000"/>
                <w:sz w:val="22"/>
                <w:szCs w:val="22"/>
              </w:rPr>
              <w:t xml:space="preserve"> им да задатак ураде индивидуално и да упореде своје одговоре са ученико</w:t>
            </w:r>
            <w:r>
              <w:rPr>
                <w:color w:val="000000"/>
                <w:sz w:val="22"/>
                <w:szCs w:val="22"/>
              </w:rPr>
              <w:t xml:space="preserve">м до себе. </w:t>
            </w:r>
            <w:r>
              <w:rPr>
                <w:color w:val="000000"/>
                <w:sz w:val="22"/>
                <w:szCs w:val="22"/>
                <w:lang w:val="sr-Cyrl-RS"/>
              </w:rPr>
              <w:t xml:space="preserve">Наставник 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фронтално</w:t>
            </w:r>
            <w:r>
              <w:rPr>
                <w:color w:val="000000"/>
                <w:sz w:val="22"/>
                <w:szCs w:val="22"/>
                <w:lang w:val="sr-Cyrl-RS"/>
              </w:rPr>
              <w:t xml:space="preserve"> проверава</w:t>
            </w:r>
            <w:r w:rsidRPr="00B33D1D">
              <w:rPr>
                <w:color w:val="000000"/>
                <w:sz w:val="22"/>
                <w:szCs w:val="22"/>
              </w:rPr>
              <w:t>.</w:t>
            </w:r>
          </w:p>
          <w:p w14:paraId="33A82C7B" w14:textId="77777777" w:rsidR="00826FD7" w:rsidRPr="00B33D1D" w:rsidRDefault="00826FD7" w:rsidP="00826FD7">
            <w:pPr>
              <w:pStyle w:val="NormalWeb"/>
              <w:spacing w:before="0" w:beforeAutospacing="0" w:after="160" w:afterAutospacing="0"/>
              <w:ind w:left="360"/>
              <w:jc w:val="both"/>
              <w:rPr>
                <w:sz w:val="22"/>
                <w:szCs w:val="22"/>
              </w:rPr>
            </w:pPr>
            <w:r w:rsidRPr="00B33D1D">
              <w:rPr>
                <w:b/>
                <w:bCs/>
                <w:i/>
                <w:iCs/>
                <w:color w:val="ED7D31"/>
                <w:sz w:val="22"/>
                <w:szCs w:val="22"/>
              </w:rPr>
              <w:t>Одговори:</w:t>
            </w:r>
          </w:p>
          <w:p w14:paraId="55BF35C3" w14:textId="77777777" w:rsidR="00826FD7" w:rsidRPr="00B33D1D" w:rsidRDefault="00826FD7" w:rsidP="00826FD7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i/>
                <w:iCs/>
                <w:color w:val="000000"/>
                <w:sz w:val="22"/>
                <w:szCs w:val="22"/>
              </w:rPr>
              <w:t>Човек је некада укрштао потомке који су имали пожељне особине, а данас се користи вештачко оплођење.</w:t>
            </w:r>
          </w:p>
          <w:p w14:paraId="237E53D5" w14:textId="77777777" w:rsidR="00826FD7" w:rsidRPr="00B33D1D" w:rsidRDefault="00826FD7" w:rsidP="00826FD7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i/>
                <w:iCs/>
                <w:color w:val="000000"/>
                <w:sz w:val="22"/>
                <w:szCs w:val="22"/>
              </w:rPr>
              <w:t>Вештачко оплођење животиња врше ветеринари и биолози.</w:t>
            </w:r>
          </w:p>
          <w:p w14:paraId="4062CBA0" w14:textId="77777777" w:rsidR="00826FD7" w:rsidRPr="00B33D1D" w:rsidRDefault="00826FD7" w:rsidP="00826FD7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i/>
                <w:iCs/>
                <w:color w:val="000000"/>
                <w:sz w:val="22"/>
                <w:szCs w:val="22"/>
              </w:rPr>
              <w:t>Једна раса кокошака даје много меса доброг квалитета. Друга раса кокошака носи много јаја, али дају мање меса. Трећа раса кокошака раније сазрева, даје добро месо и носи умерену количину јаја.</w:t>
            </w:r>
          </w:p>
          <w:p w14:paraId="292A8A46" w14:textId="77777777" w:rsidR="00826FD7" w:rsidRPr="00B33D1D" w:rsidRDefault="00826FD7" w:rsidP="00826FD7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i/>
                <w:iCs/>
                <w:color w:val="000000"/>
                <w:sz w:val="22"/>
                <w:szCs w:val="22"/>
              </w:rPr>
              <w:t>Индивидуални одговори ученика. </w:t>
            </w:r>
          </w:p>
          <w:p w14:paraId="60076E67" w14:textId="77777777" w:rsidR="00826FD7" w:rsidRPr="00B33D1D" w:rsidRDefault="00826FD7" w:rsidP="00826FD7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i/>
                <w:iCs/>
                <w:color w:val="000000"/>
                <w:sz w:val="22"/>
                <w:szCs w:val="22"/>
              </w:rPr>
              <w:t>Човек је припитомљавао животиње због исхране, да би му помагале у физичким пословима и да би му правиле друштво.</w:t>
            </w:r>
          </w:p>
          <w:p w14:paraId="1823507E" w14:textId="77777777" w:rsidR="00826FD7" w:rsidRPr="00E360D8" w:rsidRDefault="00826FD7" w:rsidP="00826FD7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i/>
                <w:iCs/>
                <w:color w:val="000000"/>
                <w:sz w:val="22"/>
                <w:szCs w:val="22"/>
              </w:rPr>
              <w:t>Пас је животиња која живи уз људе од давнина, а његов предак је вук.</w:t>
            </w:r>
          </w:p>
          <w:p w14:paraId="1DD3BAE8" w14:textId="77777777" w:rsidR="00826FD7" w:rsidRPr="00B33D1D" w:rsidRDefault="00826FD7" w:rsidP="00826FD7">
            <w:pPr>
              <w:pStyle w:val="NormalWeb"/>
              <w:spacing w:before="0" w:beforeAutospacing="0" w:after="0" w:afterAutospacing="0"/>
              <w:ind w:left="720"/>
              <w:jc w:val="both"/>
              <w:rPr>
                <w:sz w:val="22"/>
                <w:szCs w:val="22"/>
              </w:rPr>
            </w:pPr>
          </w:p>
          <w:p w14:paraId="5EB6148C" w14:textId="77777777" w:rsidR="00826FD7" w:rsidRPr="00B33D1D" w:rsidRDefault="00826FD7" w:rsidP="00826FD7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color w:val="000000"/>
                <w:sz w:val="22"/>
                <w:szCs w:val="22"/>
                <w:lang w:val="sr-Cyrl-RS"/>
              </w:rPr>
              <w:t>У</w:t>
            </w:r>
            <w:r w:rsidRPr="00B33D1D">
              <w:rPr>
                <w:color w:val="000000"/>
                <w:sz w:val="22"/>
                <w:szCs w:val="22"/>
              </w:rPr>
              <w:t>пу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ћује</w:t>
            </w:r>
            <w:r w:rsidRPr="00B33D1D">
              <w:rPr>
                <w:color w:val="000000"/>
                <w:sz w:val="22"/>
                <w:szCs w:val="22"/>
              </w:rPr>
              <w:t xml:space="preserve"> ученике </w:t>
            </w:r>
            <w:r w:rsidRPr="00B33D1D">
              <w:rPr>
                <w:b/>
                <w:bCs/>
                <w:color w:val="000000"/>
                <w:sz w:val="22"/>
                <w:szCs w:val="22"/>
              </w:rPr>
              <w:t>на слике</w:t>
            </w:r>
            <w:r w:rsidRPr="00B33D1D">
              <w:rPr>
                <w:color w:val="000000"/>
                <w:sz w:val="22"/>
                <w:szCs w:val="22"/>
              </w:rPr>
              <w:t xml:space="preserve"> вука, немачког овчара и малтешке пудле у уџбенику </w:t>
            </w:r>
            <w:r w:rsidRPr="00B33D1D">
              <w:rPr>
                <w:b/>
                <w:bCs/>
                <w:color w:val="000000"/>
                <w:sz w:val="22"/>
                <w:szCs w:val="22"/>
              </w:rPr>
              <w:t>на страни</w:t>
            </w:r>
            <w:r w:rsidRPr="00B33D1D">
              <w:rPr>
                <w:color w:val="000000"/>
                <w:sz w:val="22"/>
                <w:szCs w:val="22"/>
              </w:rPr>
              <w:t xml:space="preserve"> </w:t>
            </w:r>
            <w:r w:rsidRPr="00B33D1D">
              <w:rPr>
                <w:b/>
                <w:bCs/>
                <w:color w:val="000000"/>
                <w:sz w:val="22"/>
                <w:szCs w:val="22"/>
              </w:rPr>
              <w:t>153</w:t>
            </w:r>
            <w:r w:rsidRPr="00B33D1D">
              <w:rPr>
                <w:color w:val="000000"/>
                <w:sz w:val="22"/>
                <w:szCs w:val="22"/>
              </w:rPr>
              <w:t xml:space="preserve"> и пита их која од две расе паса веома личи на свог претка вука. Поз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ива</w:t>
            </w:r>
            <w:r w:rsidRPr="00B33D1D">
              <w:rPr>
                <w:color w:val="000000"/>
                <w:sz w:val="22"/>
                <w:szCs w:val="22"/>
              </w:rPr>
              <w:t xml:space="preserve"> их да наведу расе паса које су им познате и пита их да ли знају у ком делу света се пси и данас користе за вучу. </w:t>
            </w:r>
          </w:p>
          <w:p w14:paraId="0A3F1687" w14:textId="77777777" w:rsidR="00826FD7" w:rsidRPr="00B33D1D" w:rsidRDefault="00826FD7" w:rsidP="00826FD7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B33D1D">
              <w:rPr>
                <w:color w:val="000000"/>
                <w:sz w:val="22"/>
                <w:szCs w:val="22"/>
                <w:lang w:val="sr-Cyrl-RS"/>
              </w:rPr>
              <w:t>Објашњава учен</w:t>
            </w:r>
            <w:r w:rsidRPr="00B33D1D">
              <w:rPr>
                <w:color w:val="000000"/>
                <w:sz w:val="22"/>
                <w:szCs w:val="22"/>
              </w:rPr>
              <w:t>ицима како се добијају генетски модификовани организми и које се биљке најчешће подвргавају овом поступку. Напом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иње</w:t>
            </w:r>
            <w:r w:rsidRPr="00B33D1D">
              <w:rPr>
                <w:color w:val="000000"/>
                <w:sz w:val="22"/>
                <w:szCs w:val="22"/>
              </w:rPr>
              <w:t xml:space="preserve"> полемике у научним круговима и удружењима потрошача о утицају оваквих организама на живи свет и обја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шњава</w:t>
            </w:r>
            <w:r w:rsidRPr="00B33D1D">
              <w:rPr>
                <w:color w:val="000000"/>
                <w:sz w:val="22"/>
                <w:szCs w:val="22"/>
              </w:rPr>
              <w:t xml:space="preserve"> им да се у Европској унији овакви организми морају означити препознатљивим симболима. Упу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ћује</w:t>
            </w:r>
            <w:r w:rsidRPr="00B33D1D">
              <w:rPr>
                <w:color w:val="000000"/>
                <w:sz w:val="22"/>
                <w:szCs w:val="22"/>
              </w:rPr>
              <w:t xml:space="preserve"> ученике на ознаку са десне стране, на на којој пише GMO FREE, и пита их шта она значи. Уколико не знају, обја</w:t>
            </w:r>
            <w:r w:rsidRPr="00B33D1D">
              <w:rPr>
                <w:color w:val="000000"/>
                <w:sz w:val="22"/>
                <w:szCs w:val="22"/>
                <w:lang w:val="sr-Cyrl-RS"/>
              </w:rPr>
              <w:t>шњава</w:t>
            </w:r>
            <w:r w:rsidRPr="00B33D1D">
              <w:rPr>
                <w:color w:val="000000"/>
                <w:sz w:val="22"/>
                <w:szCs w:val="22"/>
              </w:rPr>
              <w:t xml:space="preserve"> им. </w:t>
            </w:r>
          </w:p>
          <w:p w14:paraId="73F5C6EA" w14:textId="31500073" w:rsidR="00306E34" w:rsidRDefault="00826FD7" w:rsidP="00826FD7">
            <w:pPr>
              <w:spacing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826FD7"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Pr="00826FD7">
              <w:rPr>
                <w:rFonts w:ascii="Times New Roman" w:hAnsi="Times New Roman"/>
                <w:color w:val="000000"/>
              </w:rPr>
              <w:t xml:space="preserve">ита ученике да ли су чули за органску храну. </w:t>
            </w:r>
            <w:r w:rsidRPr="00826FD7">
              <w:rPr>
                <w:rFonts w:ascii="Times New Roman" w:hAnsi="Times New Roman"/>
                <w:color w:val="000000"/>
                <w:lang w:val="sr-Cyrl-RS"/>
              </w:rPr>
              <w:t>Т</w:t>
            </w:r>
            <w:r w:rsidRPr="00826FD7">
              <w:rPr>
                <w:rFonts w:ascii="Times New Roman" w:hAnsi="Times New Roman"/>
                <w:color w:val="000000"/>
              </w:rPr>
              <w:t xml:space="preserve">ражи да </w:t>
            </w:r>
            <w:r w:rsidRPr="00826FD7">
              <w:rPr>
                <w:rFonts w:ascii="Times New Roman" w:hAnsi="Times New Roman"/>
                <w:color w:val="000000"/>
                <w:lang w:val="sr-Cyrl-RS"/>
              </w:rPr>
              <w:t>му</w:t>
            </w:r>
            <w:r w:rsidRPr="00826FD7">
              <w:rPr>
                <w:rFonts w:ascii="Times New Roman" w:hAnsi="Times New Roman"/>
                <w:color w:val="000000"/>
              </w:rPr>
              <w:t xml:space="preserve"> објасне шта се подразумева под појмом </w:t>
            </w:r>
            <w:r w:rsidRPr="00826FD7">
              <w:rPr>
                <w:rFonts w:ascii="Times New Roman" w:hAnsi="Times New Roman"/>
                <w:i/>
                <w:iCs/>
                <w:color w:val="000000"/>
              </w:rPr>
              <w:t>органска хра</w:t>
            </w:r>
            <w:r w:rsidRPr="00826FD7">
              <w:rPr>
                <w:rFonts w:ascii="Times New Roman" w:hAnsi="Times New Roman"/>
                <w:iCs/>
                <w:color w:val="000000"/>
              </w:rPr>
              <w:t>н</w:t>
            </w:r>
            <w:r w:rsidRPr="00826FD7">
              <w:rPr>
                <w:rFonts w:ascii="Times New Roman" w:hAnsi="Times New Roman"/>
                <w:color w:val="000000"/>
                <w:lang w:val="sr-Cyrl-RS"/>
              </w:rPr>
              <w:t>а. Каже</w:t>
            </w:r>
            <w:r w:rsidRPr="00826FD7">
              <w:rPr>
                <w:rFonts w:ascii="Times New Roman" w:hAnsi="Times New Roman"/>
                <w:color w:val="000000"/>
              </w:rPr>
              <w:t xml:space="preserve"> им да прочитају текст у кутку </w:t>
            </w:r>
            <w:r w:rsidRPr="00826FD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За радознале </w:t>
            </w:r>
            <w:r w:rsidRPr="00826FD7">
              <w:rPr>
                <w:rFonts w:ascii="Times New Roman" w:hAnsi="Times New Roman"/>
                <w:b/>
                <w:bCs/>
                <w:color w:val="000000"/>
              </w:rPr>
              <w:t>на страни 154</w:t>
            </w:r>
            <w:r w:rsidRPr="00826FD7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11B3A9F8" w14:textId="77777777" w:rsidR="00826FD7" w:rsidRPr="00826FD7" w:rsidRDefault="00826FD7" w:rsidP="00826FD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1FB8618" w14:textId="5C846080" w:rsidR="00E360D8" w:rsidRPr="00B33D1D" w:rsidRDefault="00E360D8" w:rsidP="00E360D8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>
              <w:rPr>
                <w:rFonts w:ascii="Times New Roman" w:hAnsi="Times New Roman"/>
                <w:b/>
                <w:lang w:val="sr-Cyrl-RS" w:eastAsia="sr-Latn-RS"/>
              </w:rPr>
              <w:t>Завршни део (10</w:t>
            </w:r>
            <w:r w:rsidRPr="00B33D1D">
              <w:rPr>
                <w:rFonts w:ascii="Times New Roman" w:hAnsi="Times New Roman"/>
                <w:b/>
                <w:lang w:val="sr-Cyrl-RS" w:eastAsia="sr-Latn-RS"/>
              </w:rPr>
              <w:t xml:space="preserve"> минута) :</w:t>
            </w:r>
          </w:p>
          <w:p w14:paraId="7953FE16" w14:textId="5D76EC02" w:rsidR="00E360D8" w:rsidRDefault="00E360D8" w:rsidP="00E360D8">
            <w:pPr>
              <w:jc w:val="both"/>
              <w:rPr>
                <w:rFonts w:ascii="Times New Roman" w:hAnsi="Times New Roman"/>
                <w:bCs/>
                <w:color w:val="000000"/>
                <w:lang w:val="sr-Cyrl-RS"/>
              </w:rPr>
            </w:pPr>
            <w:r w:rsidRPr="00B33D1D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Наставник </w:t>
            </w:r>
            <w:r>
              <w:rPr>
                <w:rFonts w:ascii="Times New Roman" w:hAnsi="Times New Roman"/>
                <w:bCs/>
                <w:color w:val="000000"/>
                <w:lang w:val="sr-Cyrl-RS"/>
              </w:rPr>
              <w:t>укратко резимира</w:t>
            </w:r>
            <w:r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градиво.</w:t>
            </w:r>
          </w:p>
          <w:p w14:paraId="26479B1D" w14:textId="77777777" w:rsidR="00E360D8" w:rsidRDefault="00E360D8" w:rsidP="00E360D8">
            <w:pPr>
              <w:jc w:val="both"/>
              <w:rPr>
                <w:rFonts w:ascii="Times New Roman" w:hAnsi="Times New Roman"/>
                <w:bCs/>
                <w:color w:val="000000"/>
                <w:lang w:val="sr-Cyrl-RS"/>
              </w:rPr>
            </w:pPr>
          </w:p>
          <w:p w14:paraId="24166A99" w14:textId="77777777" w:rsidR="00E360D8" w:rsidRPr="00B33D1D" w:rsidRDefault="00E360D8" w:rsidP="00E360D8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33D1D">
              <w:rPr>
                <w:rFonts w:ascii="Times New Roman" w:hAnsi="Times New Roman"/>
                <w:b/>
                <w:bCs/>
                <w:color w:val="000000"/>
              </w:rPr>
              <w:t>Домаћи задатак</w:t>
            </w:r>
            <w:r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:</w:t>
            </w:r>
          </w:p>
          <w:p w14:paraId="0B0438DE" w14:textId="77777777" w:rsidR="00E360D8" w:rsidRPr="00B33D1D" w:rsidRDefault="00E360D8" w:rsidP="00E360D8">
            <w:pPr>
              <w:numPr>
                <w:ilvl w:val="0"/>
                <w:numId w:val="12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B33D1D">
              <w:rPr>
                <w:rFonts w:ascii="Times New Roman" w:hAnsi="Times New Roman"/>
                <w:color w:val="000000"/>
              </w:rPr>
              <w:t xml:space="preserve">Урадити задатке у делу </w:t>
            </w:r>
            <w:r w:rsidRPr="00B33D1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 да знам, зато сам/а резимирам!</w:t>
            </w:r>
            <w:r w:rsidRPr="00B33D1D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gramStart"/>
            <w:r w:rsidRPr="00B33D1D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gramEnd"/>
            <w:r w:rsidRPr="00B33D1D">
              <w:rPr>
                <w:rFonts w:ascii="Times New Roman" w:hAnsi="Times New Roman"/>
                <w:b/>
                <w:bCs/>
                <w:color w:val="000000"/>
              </w:rPr>
              <w:t xml:space="preserve"> 155 </w:t>
            </w:r>
            <w:r w:rsidRPr="00B33D1D">
              <w:rPr>
                <w:rFonts w:ascii="Times New Roman" w:hAnsi="Times New Roman"/>
                <w:color w:val="000000"/>
              </w:rPr>
              <w:t>у уџбенику.</w:t>
            </w:r>
          </w:p>
          <w:p w14:paraId="3C06427D" w14:textId="77777777" w:rsidR="00E360D8" w:rsidRPr="00B33D1D" w:rsidRDefault="00E360D8" w:rsidP="00E360D8">
            <w:pPr>
              <w:numPr>
                <w:ilvl w:val="0"/>
                <w:numId w:val="12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B33D1D">
              <w:rPr>
                <w:rFonts w:ascii="Times New Roman" w:hAnsi="Times New Roman"/>
                <w:color w:val="000000"/>
              </w:rPr>
              <w:t xml:space="preserve">Урадити вежбу по упутствима која су дата у боксу </w:t>
            </w:r>
            <w:r w:rsidRPr="00B33D1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Биокутак: Проучи, па закључи!</w:t>
            </w:r>
            <w:r w:rsidRPr="00B33D1D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B33D1D">
              <w:rPr>
                <w:rFonts w:ascii="Times New Roman" w:hAnsi="Times New Roman"/>
                <w:color w:val="000000"/>
              </w:rPr>
              <w:t>на</w:t>
            </w:r>
            <w:proofErr w:type="gramEnd"/>
            <w:r w:rsidRPr="00B33D1D">
              <w:rPr>
                <w:rFonts w:ascii="Times New Roman" w:hAnsi="Times New Roman"/>
                <w:color w:val="000000"/>
              </w:rPr>
              <w:t xml:space="preserve"> </w:t>
            </w:r>
            <w:r w:rsidRPr="00B33D1D">
              <w:rPr>
                <w:rFonts w:ascii="Times New Roman" w:hAnsi="Times New Roman"/>
                <w:b/>
                <w:bCs/>
                <w:color w:val="000000"/>
              </w:rPr>
              <w:t>страни 154.</w:t>
            </w:r>
          </w:p>
          <w:p w14:paraId="573184D5" w14:textId="77777777" w:rsidR="00E360D8" w:rsidRPr="00B33D1D" w:rsidRDefault="00E360D8" w:rsidP="00E360D8">
            <w:pPr>
              <w:ind w:left="720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lang w:val="sr-Cyrl-RS"/>
              </w:rPr>
            </w:pPr>
          </w:p>
          <w:p w14:paraId="73F5C70E" w14:textId="2304C753" w:rsidR="00A56EC7" w:rsidRPr="00826FD7" w:rsidRDefault="00E360D8" w:rsidP="00826FD7">
            <w:pPr>
              <w:pStyle w:val="ListParagraph"/>
              <w:numPr>
                <w:ilvl w:val="0"/>
                <w:numId w:val="19"/>
              </w:numPr>
              <w:jc w:val="both"/>
              <w:textAlignment w:val="baseline"/>
              <w:rPr>
                <w:rFonts w:ascii="Times New Roman" w:hAnsi="Times New Roman"/>
                <w:color w:val="000000"/>
                <w:lang w:val="sr-Cyrl-RS"/>
              </w:rPr>
            </w:pPr>
            <w:r w:rsidRPr="00826FD7">
              <w:rPr>
                <w:rFonts w:ascii="Times New Roman" w:hAnsi="Times New Roman"/>
                <w:color w:val="000000"/>
                <w:lang w:val="sr-Cyrl-RS"/>
              </w:rPr>
              <w:t>Наставник саопштава ученицима да ће следећег часа радити утврђивање и систематизацију садржаја из теме Наслеђивање и еволуција и да након тога раде тест.</w:t>
            </w:r>
          </w:p>
        </w:tc>
      </w:tr>
      <w:tr w:rsidR="00192404" w:rsidRPr="00B33D1D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B33D1D" w:rsidRDefault="00192404" w:rsidP="00826FD7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33D1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B33D1D" w14:paraId="666FE2E3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Pr="00B33D1D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33D1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77777777" w:rsidR="00192404" w:rsidRPr="00B33D1D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B33D1D" w14:paraId="3706B2EE" w14:textId="77777777" w:rsidTr="00B33D1D">
        <w:trPr>
          <w:trHeight w:val="56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192404" w:rsidRPr="00B33D1D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33D1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:rsidRPr="00B33D1D" w14:paraId="510358C8" w14:textId="77777777" w:rsidTr="00B33D1D">
        <w:trPr>
          <w:trHeight w:val="55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B33D1D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33D1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48C583A" w14:textId="77777777" w:rsidR="00826FD7" w:rsidRDefault="00826FD7" w:rsidP="00ED1702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</w:p>
    <w:p w14:paraId="249A2495" w14:textId="74AE8C49" w:rsidR="00ED1702" w:rsidRPr="00677C5A" w:rsidRDefault="00677C5A" w:rsidP="00ED1702">
      <w:pPr>
        <w:spacing w:after="160"/>
        <w:jc w:val="both"/>
        <w:rPr>
          <w:rFonts w:ascii="Times New Roman" w:hAnsi="Times New Roman"/>
          <w:lang w:val="sr-Cyrl-RS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</w:rPr>
        <w:lastRenderedPageBreak/>
        <w:t xml:space="preserve">Прилог </w:t>
      </w:r>
    </w:p>
    <w:p w14:paraId="487A1C21" w14:textId="77777777" w:rsidR="00ED1702" w:rsidRPr="00B33D1D" w:rsidRDefault="00ED1702" w:rsidP="00ED1702">
      <w:pPr>
        <w:spacing w:after="160"/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b/>
          <w:bCs/>
          <w:color w:val="000000"/>
        </w:rPr>
        <w:t>А. Прочитај текст испод слике на страни 149 у уџбенику који се односи на вештачку селекцију и одговори на питања.  </w:t>
      </w:r>
    </w:p>
    <w:p w14:paraId="0F95FA14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1. Како човек данас врши вештачку селекцију?</w:t>
      </w:r>
    </w:p>
    <w:p w14:paraId="07A78DD0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__________________________________________________________________________</w:t>
      </w:r>
    </w:p>
    <w:p w14:paraId="41F80F0C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__________________________________________________________________________.</w:t>
      </w:r>
    </w:p>
    <w:p w14:paraId="646618D2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2. Које су позитивне, а које негативне стране вештачке селекције?</w:t>
      </w:r>
    </w:p>
    <w:p w14:paraId="3BD32BD9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__________________________________________________________________________</w:t>
      </w:r>
    </w:p>
    <w:p w14:paraId="2F45EB77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__________________________________________________________________________.</w:t>
      </w:r>
    </w:p>
    <w:p w14:paraId="28670096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3. Шта човек жели да постигне вештачком селекциојм воћа, ораха, лешника, житарица,</w:t>
      </w:r>
      <w:proofErr w:type="gramStart"/>
      <w:r w:rsidRPr="00B33D1D">
        <w:rPr>
          <w:rFonts w:ascii="Times New Roman" w:hAnsi="Times New Roman"/>
          <w:color w:val="000000"/>
        </w:rPr>
        <w:t>  ротквица</w:t>
      </w:r>
      <w:proofErr w:type="gramEnd"/>
      <w:r w:rsidRPr="00B33D1D">
        <w:rPr>
          <w:rFonts w:ascii="Times New Roman" w:hAnsi="Times New Roman"/>
          <w:color w:val="000000"/>
        </w:rPr>
        <w:t>, купуса и руже? </w:t>
      </w:r>
    </w:p>
    <w:p w14:paraId="128E317E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__________________________________________________________________________</w:t>
      </w:r>
    </w:p>
    <w:p w14:paraId="740D6EAF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__________________________________________________________________________.</w:t>
      </w:r>
    </w:p>
    <w:p w14:paraId="425C2D74" w14:textId="77777777" w:rsidR="00ED1702" w:rsidRPr="00B33D1D" w:rsidRDefault="00ED1702" w:rsidP="00ED1702">
      <w:pPr>
        <w:rPr>
          <w:rFonts w:ascii="Times New Roman" w:hAnsi="Times New Roman"/>
        </w:rPr>
      </w:pPr>
    </w:p>
    <w:p w14:paraId="65489AF9" w14:textId="77777777" w:rsidR="00ED1702" w:rsidRPr="00B33D1D" w:rsidRDefault="00ED1702" w:rsidP="00ED1702">
      <w:pPr>
        <w:spacing w:after="160"/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b/>
          <w:bCs/>
          <w:color w:val="000000"/>
        </w:rPr>
        <w:t>Б. Прочитај прва три пасуса у тексту који се односи на припитомљавање и гајење животиња на странама 152 и 153 и одговори на питања.</w:t>
      </w:r>
    </w:p>
    <w:p w14:paraId="2D6E2883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1. Како се вршила вештачка селекција животиња некада, а како се врши данас?</w:t>
      </w:r>
    </w:p>
    <w:p w14:paraId="7614EC33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__________________________________________________________________________</w:t>
      </w:r>
    </w:p>
    <w:p w14:paraId="1BB64CBA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__________________________________________________________________________.</w:t>
      </w:r>
    </w:p>
    <w:p w14:paraId="3BAA3A23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2. Ко врши вештачко оплођење животиња?</w:t>
      </w:r>
    </w:p>
    <w:p w14:paraId="0C851DE5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__________________________________________________________________________</w:t>
      </w:r>
    </w:p>
    <w:p w14:paraId="69D8911D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__________________________________________________________________________.</w:t>
      </w:r>
    </w:p>
    <w:p w14:paraId="3443E4D8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3. По чему се разликују расе кокошака које човек данас гаји?</w:t>
      </w:r>
    </w:p>
    <w:p w14:paraId="2BAF0E1C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__________________________________________________________________________</w:t>
      </w:r>
    </w:p>
    <w:p w14:paraId="75BD0144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__________________________________________________________________________.</w:t>
      </w:r>
    </w:p>
    <w:p w14:paraId="6EE67746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4. Коју расу кокошака би ти изабрао/изабрала да гајиш и зашто?</w:t>
      </w:r>
    </w:p>
    <w:p w14:paraId="1A7AB616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__________________________________________________________________________</w:t>
      </w:r>
    </w:p>
    <w:p w14:paraId="70A834FE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__________________________________________________________________________.</w:t>
      </w:r>
    </w:p>
    <w:p w14:paraId="0005EDA9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5. Зашто је човек припитомљавао животиње? </w:t>
      </w:r>
    </w:p>
    <w:p w14:paraId="7E7B29C2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__________________________________________________________________________</w:t>
      </w:r>
    </w:p>
    <w:p w14:paraId="55FDEE9D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__________________________________________________________________________.</w:t>
      </w:r>
    </w:p>
    <w:p w14:paraId="09B7DD79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6. Која животиња живи уз људе још од давних времена и која животиња је њен предак?</w:t>
      </w:r>
    </w:p>
    <w:p w14:paraId="6DB815AA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__________________________________________________________________________</w:t>
      </w:r>
    </w:p>
    <w:p w14:paraId="4A240920" w14:textId="77777777" w:rsidR="00ED1702" w:rsidRPr="00B33D1D" w:rsidRDefault="00ED1702" w:rsidP="00ED1702">
      <w:pPr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color w:val="000000"/>
        </w:rPr>
        <w:t>__________________________________________________________________________.</w:t>
      </w:r>
    </w:p>
    <w:p w14:paraId="637EFFE4" w14:textId="77777777" w:rsidR="00ED1702" w:rsidRPr="00B33D1D" w:rsidRDefault="00ED1702" w:rsidP="00ED1702">
      <w:pPr>
        <w:rPr>
          <w:rFonts w:ascii="Times New Roman" w:hAnsi="Times New Roman"/>
        </w:rPr>
      </w:pPr>
    </w:p>
    <w:p w14:paraId="1A2BC3EB" w14:textId="77777777" w:rsidR="00ED1702" w:rsidRPr="00B33D1D" w:rsidRDefault="00ED1702" w:rsidP="00ED1702">
      <w:pPr>
        <w:spacing w:after="160"/>
        <w:jc w:val="both"/>
        <w:rPr>
          <w:rFonts w:ascii="Times New Roman" w:hAnsi="Times New Roman"/>
        </w:rPr>
      </w:pPr>
      <w:r w:rsidRPr="00B33D1D">
        <w:rPr>
          <w:rFonts w:ascii="Times New Roman" w:hAnsi="Times New Roman"/>
          <w:b/>
          <w:bCs/>
          <w:color w:val="000000"/>
        </w:rPr>
        <w:t>                                               </w:t>
      </w:r>
    </w:p>
    <w:p w14:paraId="73F5C71E" w14:textId="77777777" w:rsidR="00306E34" w:rsidRPr="00B33D1D" w:rsidRDefault="00306E34" w:rsidP="00306E34">
      <w:pPr>
        <w:rPr>
          <w:rFonts w:ascii="Times New Roman" w:hAnsi="Times New Roman"/>
        </w:rPr>
      </w:pPr>
    </w:p>
    <w:sectPr w:rsidR="00306E34" w:rsidRPr="00B33D1D" w:rsidSect="00B33D1D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D0F01"/>
    <w:multiLevelType w:val="hybridMultilevel"/>
    <w:tmpl w:val="A1AA9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CA1798"/>
    <w:multiLevelType w:val="hybridMultilevel"/>
    <w:tmpl w:val="C8C246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832229"/>
    <w:multiLevelType w:val="multilevel"/>
    <w:tmpl w:val="8F3ED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91363A"/>
    <w:multiLevelType w:val="hybridMultilevel"/>
    <w:tmpl w:val="6EE47B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C50F39"/>
    <w:multiLevelType w:val="hybridMultilevel"/>
    <w:tmpl w:val="353EEEBE"/>
    <w:lvl w:ilvl="0" w:tplc="1DEC6472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07C9F"/>
    <w:multiLevelType w:val="hybridMultilevel"/>
    <w:tmpl w:val="58CC0DA2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87E3D52"/>
    <w:multiLevelType w:val="hybridMultilevel"/>
    <w:tmpl w:val="FD3CA590"/>
    <w:lvl w:ilvl="0" w:tplc="1DEC6472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2968C3"/>
    <w:multiLevelType w:val="hybridMultilevel"/>
    <w:tmpl w:val="B4B06E02"/>
    <w:lvl w:ilvl="0" w:tplc="1DEC6472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67433CB7"/>
    <w:multiLevelType w:val="hybridMultilevel"/>
    <w:tmpl w:val="E1120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5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7"/>
  </w:num>
  <w:num w:numId="5">
    <w:abstractNumId w:val="17"/>
  </w:num>
  <w:num w:numId="6">
    <w:abstractNumId w:val="3"/>
  </w:num>
  <w:num w:numId="7">
    <w:abstractNumId w:val="2"/>
  </w:num>
  <w:num w:numId="8">
    <w:abstractNumId w:val="14"/>
  </w:num>
  <w:num w:numId="9">
    <w:abstractNumId w:val="6"/>
  </w:num>
  <w:num w:numId="10">
    <w:abstractNumId w:val="4"/>
  </w:num>
  <w:num w:numId="11">
    <w:abstractNumId w:val="0"/>
  </w:num>
  <w:num w:numId="12">
    <w:abstractNumId w:val="8"/>
  </w:num>
  <w:num w:numId="13">
    <w:abstractNumId w:val="1"/>
  </w:num>
  <w:num w:numId="14">
    <w:abstractNumId w:val="12"/>
  </w:num>
  <w:num w:numId="15">
    <w:abstractNumId w:val="11"/>
  </w:num>
  <w:num w:numId="16">
    <w:abstractNumId w:val="13"/>
  </w:num>
  <w:num w:numId="17">
    <w:abstractNumId w:val="10"/>
  </w:num>
  <w:num w:numId="18">
    <w:abstractNumId w:val="9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4"/>
    <w:rsid w:val="0000564C"/>
    <w:rsid w:val="000B0334"/>
    <w:rsid w:val="000B1B43"/>
    <w:rsid w:val="00192404"/>
    <w:rsid w:val="001F5C01"/>
    <w:rsid w:val="002067AE"/>
    <w:rsid w:val="00232EBC"/>
    <w:rsid w:val="00254002"/>
    <w:rsid w:val="00283B14"/>
    <w:rsid w:val="002C3573"/>
    <w:rsid w:val="00306D67"/>
    <w:rsid w:val="00306E34"/>
    <w:rsid w:val="003622C1"/>
    <w:rsid w:val="004702D4"/>
    <w:rsid w:val="004869F5"/>
    <w:rsid w:val="005D4A39"/>
    <w:rsid w:val="005E7CA4"/>
    <w:rsid w:val="006250C2"/>
    <w:rsid w:val="00677C5A"/>
    <w:rsid w:val="006B4687"/>
    <w:rsid w:val="006F6DF6"/>
    <w:rsid w:val="00700B63"/>
    <w:rsid w:val="007464EB"/>
    <w:rsid w:val="007A787D"/>
    <w:rsid w:val="00826FD7"/>
    <w:rsid w:val="008276CE"/>
    <w:rsid w:val="00842D36"/>
    <w:rsid w:val="00855C5C"/>
    <w:rsid w:val="009A458F"/>
    <w:rsid w:val="00A1298B"/>
    <w:rsid w:val="00A56EC7"/>
    <w:rsid w:val="00A7079B"/>
    <w:rsid w:val="00B270C0"/>
    <w:rsid w:val="00B33D1D"/>
    <w:rsid w:val="00C456A9"/>
    <w:rsid w:val="00E2163D"/>
    <w:rsid w:val="00E360D8"/>
    <w:rsid w:val="00E63A56"/>
    <w:rsid w:val="00EC44A2"/>
    <w:rsid w:val="00ED1702"/>
    <w:rsid w:val="00F05E3A"/>
    <w:rsid w:val="00F07858"/>
    <w:rsid w:val="00F77393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ED170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ED170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9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7</cp:revision>
  <dcterms:created xsi:type="dcterms:W3CDTF">2019-08-21T13:32:00Z</dcterms:created>
  <dcterms:modified xsi:type="dcterms:W3CDTF">2019-08-22T12:54:00Z</dcterms:modified>
</cp:coreProperties>
</file>